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25" w:rsidRPr="00671985" w:rsidRDefault="007F4D25" w:rsidP="007F4D2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F4D25" w:rsidRPr="00671985" w:rsidRDefault="007F4D25" w:rsidP="007F4D25">
      <w:pPr>
        <w:autoSpaceDE w:val="0"/>
        <w:autoSpaceDN w:val="0"/>
        <w:rPr>
          <w:rFonts w:ascii="ＭＳ 明朝" w:hAnsi="ＭＳ 明朝"/>
          <w:kern w:val="21"/>
          <w:szCs w:val="21"/>
        </w:rPr>
      </w:pPr>
    </w:p>
    <w:p w:rsidR="007F4D25" w:rsidRPr="00671985" w:rsidRDefault="007F4D25" w:rsidP="007F4D25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  <w:r>
        <w:rPr>
          <w:rFonts w:ascii="ＭＳ 明朝" w:hAnsi="ＭＳ 明朝" w:hint="eastAsia"/>
          <w:kern w:val="21"/>
          <w:szCs w:val="21"/>
        </w:rPr>
        <w:t>空き家証明書</w:t>
      </w:r>
    </w:p>
    <w:p w:rsidR="007F4D25" w:rsidRPr="00671985" w:rsidRDefault="007F4D25" w:rsidP="007F4D25">
      <w:pPr>
        <w:autoSpaceDE w:val="0"/>
        <w:autoSpaceDN w:val="0"/>
        <w:jc w:val="center"/>
        <w:rPr>
          <w:rFonts w:ascii="ＭＳ 明朝" w:hAnsi="ＭＳ 明朝"/>
          <w:kern w:val="21"/>
          <w:szCs w:val="21"/>
        </w:rPr>
      </w:pPr>
    </w:p>
    <w:p w:rsidR="007F4D25" w:rsidRPr="00671985" w:rsidRDefault="007F4D25" w:rsidP="007F4D25">
      <w:pPr>
        <w:autoSpaceDE w:val="0"/>
        <w:autoSpaceDN w:val="0"/>
        <w:ind w:firstLineChars="100" w:firstLine="210"/>
        <w:rPr>
          <w:rFonts w:ascii="ＭＳ 明朝" w:hAnsi="ＭＳ 明朝"/>
          <w:kern w:val="21"/>
          <w:szCs w:val="21"/>
        </w:rPr>
      </w:pPr>
      <w:r w:rsidRPr="00671985">
        <w:rPr>
          <w:rFonts w:ascii="ＭＳ 明朝" w:hAnsi="ＭＳ 明朝" w:hint="eastAsia"/>
          <w:kern w:val="21"/>
          <w:szCs w:val="21"/>
        </w:rPr>
        <w:t>下記に存する建築物</w:t>
      </w:r>
      <w:r>
        <w:rPr>
          <w:rFonts w:ascii="ＭＳ 明朝" w:hAnsi="ＭＳ 明朝" w:hint="eastAsia"/>
          <w:kern w:val="21"/>
          <w:szCs w:val="21"/>
        </w:rPr>
        <w:t>が空き家であ</w:t>
      </w:r>
      <w:r w:rsidR="00485B3A">
        <w:rPr>
          <w:rFonts w:ascii="ＭＳ 明朝" w:hAnsi="ＭＳ 明朝" w:hint="eastAsia"/>
          <w:kern w:val="21"/>
          <w:szCs w:val="21"/>
        </w:rPr>
        <w:t>り、空き家となり一</w:t>
      </w:r>
      <w:bookmarkStart w:id="0" w:name="_GoBack"/>
      <w:bookmarkEnd w:id="0"/>
      <w:r w:rsidR="00CC57A9">
        <w:rPr>
          <w:rFonts w:ascii="ＭＳ 明朝" w:hAnsi="ＭＳ 明朝" w:hint="eastAsia"/>
          <w:kern w:val="21"/>
          <w:szCs w:val="21"/>
        </w:rPr>
        <w:t>年以上経過している</w:t>
      </w:r>
      <w:r>
        <w:rPr>
          <w:rFonts w:ascii="ＭＳ 明朝" w:hAnsi="ＭＳ 明朝" w:hint="eastAsia"/>
          <w:kern w:val="21"/>
          <w:szCs w:val="21"/>
        </w:rPr>
        <w:t>ことを証明します。</w:t>
      </w:r>
    </w:p>
    <w:p w:rsidR="007F4D25" w:rsidRPr="00671985" w:rsidRDefault="007F4D25" w:rsidP="007F4D25">
      <w:pPr>
        <w:autoSpaceDE w:val="0"/>
        <w:autoSpaceDN w:val="0"/>
        <w:rPr>
          <w:rFonts w:ascii="ＭＳ 明朝" w:hAnsi="ＭＳ 明朝" w:cs="ＭＳ 明朝"/>
          <w:kern w:val="21"/>
          <w:szCs w:val="21"/>
        </w:rPr>
      </w:pPr>
    </w:p>
    <w:p w:rsidR="007F4D25" w:rsidRPr="00671985" w:rsidRDefault="007F4D25" w:rsidP="007F4D25">
      <w:pPr>
        <w:pStyle w:val="ab"/>
        <w:rPr>
          <w:sz w:val="21"/>
          <w:szCs w:val="21"/>
        </w:rPr>
      </w:pPr>
      <w:r w:rsidRPr="00671985">
        <w:rPr>
          <w:rFonts w:hint="eastAsia"/>
          <w:sz w:val="21"/>
          <w:szCs w:val="21"/>
        </w:rPr>
        <w:t>記</w:t>
      </w:r>
    </w:p>
    <w:p w:rsidR="007F4D25" w:rsidRPr="00671985" w:rsidRDefault="007F4D25" w:rsidP="007F4D25">
      <w:pPr>
        <w:ind w:left="210" w:hangingChars="100" w:hanging="210"/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空き家所在地：垂水市</w:t>
      </w: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ind w:firstLineChars="1700" w:firstLine="357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 xml:space="preserve">　　年　　月　　日</w:t>
      </w:r>
    </w:p>
    <w:p w:rsidR="007F4D25" w:rsidRPr="00671985" w:rsidRDefault="007F4D25" w:rsidP="007F4D25">
      <w:pPr>
        <w:rPr>
          <w:rFonts w:ascii="ＭＳ 明朝" w:hAnsi="ＭＳ 明朝"/>
          <w:szCs w:val="21"/>
        </w:rPr>
      </w:pPr>
    </w:p>
    <w:p w:rsidR="007F4D25" w:rsidRPr="0067198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証明者</w:t>
      </w:r>
    </w:p>
    <w:p w:rsidR="007F4D2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住　所</w:t>
      </w:r>
    </w:p>
    <w:p w:rsidR="007F4D25" w:rsidRPr="0067198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振興会</w:t>
      </w:r>
    </w:p>
    <w:p w:rsidR="007F4D25" w:rsidRPr="00671985" w:rsidRDefault="007F4D25" w:rsidP="007F4D25">
      <w:pPr>
        <w:ind w:firstLineChars="2600" w:firstLine="5460"/>
        <w:rPr>
          <w:rFonts w:ascii="ＭＳ 明朝" w:hAnsi="ＭＳ 明朝"/>
          <w:szCs w:val="21"/>
        </w:rPr>
      </w:pPr>
      <w:r w:rsidRPr="00671985">
        <w:rPr>
          <w:rFonts w:ascii="ＭＳ 明朝" w:hAnsi="ＭＳ 明朝" w:hint="eastAsia"/>
          <w:szCs w:val="21"/>
        </w:rPr>
        <w:t>氏　名　　　　　　　　　　印</w:t>
      </w:r>
    </w:p>
    <w:p w:rsidR="00117617" w:rsidRPr="007F4D25" w:rsidRDefault="00117617" w:rsidP="007F4D25">
      <w:pPr>
        <w:rPr>
          <w:rFonts w:ascii="ＭＳ 明朝" w:hAnsi="ＭＳ 明朝"/>
          <w:szCs w:val="21"/>
        </w:rPr>
      </w:pPr>
    </w:p>
    <w:sectPr w:rsidR="00117617" w:rsidRPr="007F4D25" w:rsidSect="00742C77">
      <w:pgSz w:w="11906" w:h="16838" w:code="9"/>
      <w:pgMar w:top="851" w:right="1701" w:bottom="851" w:left="1701" w:header="851" w:footer="992" w:gutter="0"/>
      <w:cols w:space="425"/>
      <w:docGrid w:type="lines" w:linePitch="378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10" w:rsidRDefault="003B0C10" w:rsidP="002060B9">
      <w:r>
        <w:separator/>
      </w:r>
    </w:p>
  </w:endnote>
  <w:endnote w:type="continuationSeparator" w:id="0">
    <w:p w:rsidR="003B0C10" w:rsidRDefault="003B0C10" w:rsidP="002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10" w:rsidRDefault="003B0C10" w:rsidP="002060B9">
      <w:r>
        <w:separator/>
      </w:r>
    </w:p>
  </w:footnote>
  <w:footnote w:type="continuationSeparator" w:id="0">
    <w:p w:rsidR="003B0C10" w:rsidRDefault="003B0C10" w:rsidP="0020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0B"/>
    <w:multiLevelType w:val="hybridMultilevel"/>
    <w:tmpl w:val="776CFA78"/>
    <w:lvl w:ilvl="0" w:tplc="81E21BDE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C1917FC"/>
    <w:multiLevelType w:val="hybridMultilevel"/>
    <w:tmpl w:val="CF5A6DA4"/>
    <w:lvl w:ilvl="0" w:tplc="21C6073C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" w15:restartNumberingAfterBreak="0">
    <w:nsid w:val="23970C0C"/>
    <w:multiLevelType w:val="hybridMultilevel"/>
    <w:tmpl w:val="1974DABA"/>
    <w:lvl w:ilvl="0" w:tplc="FA8C96D6">
      <w:start w:val="1"/>
      <w:numFmt w:val="decimalFullWidth"/>
      <w:lvlText w:val="（%1）"/>
      <w:lvlJc w:val="left"/>
      <w:pPr>
        <w:ind w:left="151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39831BFA"/>
    <w:multiLevelType w:val="hybridMultilevel"/>
    <w:tmpl w:val="A0F8F69A"/>
    <w:lvl w:ilvl="0" w:tplc="D9948F72">
      <w:start w:val="1"/>
      <w:numFmt w:val="decimalFullWidth"/>
      <w:lvlText w:val="（%1）"/>
      <w:lvlJc w:val="left"/>
      <w:pPr>
        <w:ind w:left="136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4" w15:restartNumberingAfterBreak="0">
    <w:nsid w:val="471378F0"/>
    <w:multiLevelType w:val="hybridMultilevel"/>
    <w:tmpl w:val="F97A4736"/>
    <w:lvl w:ilvl="0" w:tplc="89EEED30">
      <w:start w:val="1"/>
      <w:numFmt w:val="decimalFullWidth"/>
      <w:lvlText w:val="（%1）"/>
      <w:lvlJc w:val="left"/>
      <w:pPr>
        <w:ind w:left="123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5A1653D9"/>
    <w:multiLevelType w:val="hybridMultilevel"/>
    <w:tmpl w:val="719CE710"/>
    <w:lvl w:ilvl="0" w:tplc="D6F0502A">
      <w:start w:val="1"/>
      <w:numFmt w:val="decimalFullWidth"/>
      <w:lvlText w:val="（%1）"/>
      <w:lvlJc w:val="left"/>
      <w:pPr>
        <w:ind w:left="1485" w:hanging="118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6FC64CCD"/>
    <w:multiLevelType w:val="hybridMultilevel"/>
    <w:tmpl w:val="9D84483E"/>
    <w:lvl w:ilvl="0" w:tplc="C48A673E">
      <w:start w:val="1"/>
      <w:numFmt w:val="decimalFullWidth"/>
      <w:lvlText w:val="（%1）"/>
      <w:lvlJc w:val="left"/>
      <w:pPr>
        <w:ind w:left="1384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7" w15:restartNumberingAfterBreak="0">
    <w:nsid w:val="716D2548"/>
    <w:multiLevelType w:val="hybridMultilevel"/>
    <w:tmpl w:val="279031C0"/>
    <w:lvl w:ilvl="0" w:tplc="96BC1800">
      <w:start w:val="1"/>
      <w:numFmt w:val="decimalFullWidth"/>
      <w:lvlText w:val="（%1）"/>
      <w:lvlJc w:val="left"/>
      <w:pPr>
        <w:ind w:left="15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8" w15:restartNumberingAfterBreak="0">
    <w:nsid w:val="7D0630DC"/>
    <w:multiLevelType w:val="hybridMultilevel"/>
    <w:tmpl w:val="5B1A472E"/>
    <w:lvl w:ilvl="0" w:tplc="C49ACB6A">
      <w:start w:val="1"/>
      <w:numFmt w:val="decimalFullWidth"/>
      <w:lvlText w:val="（%1）"/>
      <w:lvlJc w:val="left"/>
      <w:pPr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CD2"/>
    <w:rsid w:val="00004D7C"/>
    <w:rsid w:val="00012CEF"/>
    <w:rsid w:val="00021E4B"/>
    <w:rsid w:val="00022368"/>
    <w:rsid w:val="0003616C"/>
    <w:rsid w:val="00052A67"/>
    <w:rsid w:val="00061A07"/>
    <w:rsid w:val="00072589"/>
    <w:rsid w:val="00072EC8"/>
    <w:rsid w:val="000753E8"/>
    <w:rsid w:val="00076F72"/>
    <w:rsid w:val="00082CBF"/>
    <w:rsid w:val="00082EED"/>
    <w:rsid w:val="00087562"/>
    <w:rsid w:val="000A6993"/>
    <w:rsid w:val="000B633B"/>
    <w:rsid w:val="000D7047"/>
    <w:rsid w:val="000E0776"/>
    <w:rsid w:val="000E42CA"/>
    <w:rsid w:val="001167EA"/>
    <w:rsid w:val="00116CC3"/>
    <w:rsid w:val="00117617"/>
    <w:rsid w:val="001236C3"/>
    <w:rsid w:val="001279BC"/>
    <w:rsid w:val="00134CA9"/>
    <w:rsid w:val="00145F70"/>
    <w:rsid w:val="0014757F"/>
    <w:rsid w:val="00160649"/>
    <w:rsid w:val="001642CC"/>
    <w:rsid w:val="0017017A"/>
    <w:rsid w:val="00173F8E"/>
    <w:rsid w:val="001829DA"/>
    <w:rsid w:val="00183C12"/>
    <w:rsid w:val="00187575"/>
    <w:rsid w:val="0019430D"/>
    <w:rsid w:val="001A189A"/>
    <w:rsid w:val="001B1707"/>
    <w:rsid w:val="001B1AA3"/>
    <w:rsid w:val="001C4EF8"/>
    <w:rsid w:val="001D3AEC"/>
    <w:rsid w:val="001D7490"/>
    <w:rsid w:val="001D760B"/>
    <w:rsid w:val="001E4919"/>
    <w:rsid w:val="001E5925"/>
    <w:rsid w:val="00205F94"/>
    <w:rsid w:val="002060B9"/>
    <w:rsid w:val="002118F5"/>
    <w:rsid w:val="002174E6"/>
    <w:rsid w:val="00220E1A"/>
    <w:rsid w:val="00231EED"/>
    <w:rsid w:val="00234955"/>
    <w:rsid w:val="00237B61"/>
    <w:rsid w:val="0024061B"/>
    <w:rsid w:val="00251386"/>
    <w:rsid w:val="002643F2"/>
    <w:rsid w:val="00264FE9"/>
    <w:rsid w:val="00265F7A"/>
    <w:rsid w:val="00273150"/>
    <w:rsid w:val="00281D85"/>
    <w:rsid w:val="00291CC5"/>
    <w:rsid w:val="002A12DD"/>
    <w:rsid w:val="002A4825"/>
    <w:rsid w:val="002B0393"/>
    <w:rsid w:val="002B0897"/>
    <w:rsid w:val="002B4379"/>
    <w:rsid w:val="002C0041"/>
    <w:rsid w:val="002C085B"/>
    <w:rsid w:val="002C0CFE"/>
    <w:rsid w:val="002C1B9E"/>
    <w:rsid w:val="002C764D"/>
    <w:rsid w:val="002E05D2"/>
    <w:rsid w:val="002F585A"/>
    <w:rsid w:val="00306E7A"/>
    <w:rsid w:val="003116BF"/>
    <w:rsid w:val="0032044B"/>
    <w:rsid w:val="00324555"/>
    <w:rsid w:val="00330786"/>
    <w:rsid w:val="00330D77"/>
    <w:rsid w:val="00344932"/>
    <w:rsid w:val="00346CD2"/>
    <w:rsid w:val="003539C3"/>
    <w:rsid w:val="00360CBE"/>
    <w:rsid w:val="00362152"/>
    <w:rsid w:val="003622CD"/>
    <w:rsid w:val="00362D98"/>
    <w:rsid w:val="00373766"/>
    <w:rsid w:val="003764FF"/>
    <w:rsid w:val="00380061"/>
    <w:rsid w:val="00386FCA"/>
    <w:rsid w:val="00387810"/>
    <w:rsid w:val="00390E33"/>
    <w:rsid w:val="003919AD"/>
    <w:rsid w:val="003B0C10"/>
    <w:rsid w:val="003B3CD7"/>
    <w:rsid w:val="003B4D05"/>
    <w:rsid w:val="003B69D7"/>
    <w:rsid w:val="003B75F9"/>
    <w:rsid w:val="003C4C3D"/>
    <w:rsid w:val="003C5C40"/>
    <w:rsid w:val="003D39BC"/>
    <w:rsid w:val="003D7477"/>
    <w:rsid w:val="003E2E11"/>
    <w:rsid w:val="003F38CA"/>
    <w:rsid w:val="0040353B"/>
    <w:rsid w:val="00420A8E"/>
    <w:rsid w:val="00421C37"/>
    <w:rsid w:val="00424F92"/>
    <w:rsid w:val="004258F5"/>
    <w:rsid w:val="00427CDA"/>
    <w:rsid w:val="00443BD4"/>
    <w:rsid w:val="00444D15"/>
    <w:rsid w:val="00451E72"/>
    <w:rsid w:val="00457CEC"/>
    <w:rsid w:val="00467A17"/>
    <w:rsid w:val="00476188"/>
    <w:rsid w:val="00482E22"/>
    <w:rsid w:val="004850F5"/>
    <w:rsid w:val="00485B3A"/>
    <w:rsid w:val="00485F52"/>
    <w:rsid w:val="0049216A"/>
    <w:rsid w:val="00495D7D"/>
    <w:rsid w:val="004A4621"/>
    <w:rsid w:val="004A48EA"/>
    <w:rsid w:val="004B404B"/>
    <w:rsid w:val="004B6991"/>
    <w:rsid w:val="004C2CD9"/>
    <w:rsid w:val="004D2AD2"/>
    <w:rsid w:val="004D416A"/>
    <w:rsid w:val="004D5B8A"/>
    <w:rsid w:val="004E2951"/>
    <w:rsid w:val="004E75D5"/>
    <w:rsid w:val="004F0A9F"/>
    <w:rsid w:val="004F65F5"/>
    <w:rsid w:val="004F6884"/>
    <w:rsid w:val="004F7170"/>
    <w:rsid w:val="00502B19"/>
    <w:rsid w:val="00517926"/>
    <w:rsid w:val="00532617"/>
    <w:rsid w:val="005334FB"/>
    <w:rsid w:val="00535F94"/>
    <w:rsid w:val="005503FC"/>
    <w:rsid w:val="005532E4"/>
    <w:rsid w:val="005548B8"/>
    <w:rsid w:val="005806D1"/>
    <w:rsid w:val="00584FEC"/>
    <w:rsid w:val="00591366"/>
    <w:rsid w:val="00594855"/>
    <w:rsid w:val="005A3CF3"/>
    <w:rsid w:val="005C2973"/>
    <w:rsid w:val="005C34EA"/>
    <w:rsid w:val="005D0140"/>
    <w:rsid w:val="005D1238"/>
    <w:rsid w:val="005D2425"/>
    <w:rsid w:val="005D6177"/>
    <w:rsid w:val="005E2040"/>
    <w:rsid w:val="005E7CF3"/>
    <w:rsid w:val="006018C4"/>
    <w:rsid w:val="006128FE"/>
    <w:rsid w:val="00620539"/>
    <w:rsid w:val="0062302E"/>
    <w:rsid w:val="00646FDC"/>
    <w:rsid w:val="00667BA8"/>
    <w:rsid w:val="00671985"/>
    <w:rsid w:val="00671AE1"/>
    <w:rsid w:val="006929F0"/>
    <w:rsid w:val="00694BB8"/>
    <w:rsid w:val="006A2990"/>
    <w:rsid w:val="006B4DBD"/>
    <w:rsid w:val="006B5066"/>
    <w:rsid w:val="006B77EF"/>
    <w:rsid w:val="006C01FD"/>
    <w:rsid w:val="006C0FCB"/>
    <w:rsid w:val="006C2DEF"/>
    <w:rsid w:val="006D5FBF"/>
    <w:rsid w:val="006D6C34"/>
    <w:rsid w:val="006D74F2"/>
    <w:rsid w:val="006D7C3A"/>
    <w:rsid w:val="006E326E"/>
    <w:rsid w:val="006E35EA"/>
    <w:rsid w:val="006F0C04"/>
    <w:rsid w:val="006F1C85"/>
    <w:rsid w:val="00701D23"/>
    <w:rsid w:val="007040EE"/>
    <w:rsid w:val="007055F4"/>
    <w:rsid w:val="00714F1F"/>
    <w:rsid w:val="00715DD1"/>
    <w:rsid w:val="0072248C"/>
    <w:rsid w:val="007328B9"/>
    <w:rsid w:val="0073799F"/>
    <w:rsid w:val="00742C77"/>
    <w:rsid w:val="00745CC4"/>
    <w:rsid w:val="00750189"/>
    <w:rsid w:val="00761203"/>
    <w:rsid w:val="00767D98"/>
    <w:rsid w:val="00770158"/>
    <w:rsid w:val="007869EE"/>
    <w:rsid w:val="007A3A88"/>
    <w:rsid w:val="007A530C"/>
    <w:rsid w:val="007B4C5E"/>
    <w:rsid w:val="007C0771"/>
    <w:rsid w:val="007C0A57"/>
    <w:rsid w:val="007C0D33"/>
    <w:rsid w:val="007C14C8"/>
    <w:rsid w:val="007C2738"/>
    <w:rsid w:val="007D2742"/>
    <w:rsid w:val="007E2445"/>
    <w:rsid w:val="007E55E6"/>
    <w:rsid w:val="007E79CD"/>
    <w:rsid w:val="007F0FC3"/>
    <w:rsid w:val="007F28D5"/>
    <w:rsid w:val="007F4D25"/>
    <w:rsid w:val="00800A5A"/>
    <w:rsid w:val="00802CC8"/>
    <w:rsid w:val="0081624C"/>
    <w:rsid w:val="008237D9"/>
    <w:rsid w:val="00825045"/>
    <w:rsid w:val="00825BA3"/>
    <w:rsid w:val="00832807"/>
    <w:rsid w:val="0083435F"/>
    <w:rsid w:val="0084595C"/>
    <w:rsid w:val="00852FF4"/>
    <w:rsid w:val="00853D13"/>
    <w:rsid w:val="008626E4"/>
    <w:rsid w:val="0086506D"/>
    <w:rsid w:val="00870378"/>
    <w:rsid w:val="00881BEB"/>
    <w:rsid w:val="008832FF"/>
    <w:rsid w:val="00884301"/>
    <w:rsid w:val="00891312"/>
    <w:rsid w:val="00892CC0"/>
    <w:rsid w:val="00893C20"/>
    <w:rsid w:val="00894053"/>
    <w:rsid w:val="00894382"/>
    <w:rsid w:val="0089650D"/>
    <w:rsid w:val="008B00AC"/>
    <w:rsid w:val="008B3AFB"/>
    <w:rsid w:val="008D7F1A"/>
    <w:rsid w:val="008E0BF2"/>
    <w:rsid w:val="008E1701"/>
    <w:rsid w:val="008F2CDE"/>
    <w:rsid w:val="00910B17"/>
    <w:rsid w:val="00912C57"/>
    <w:rsid w:val="009170EC"/>
    <w:rsid w:val="00920219"/>
    <w:rsid w:val="00923A88"/>
    <w:rsid w:val="00933B47"/>
    <w:rsid w:val="00935EA1"/>
    <w:rsid w:val="00945195"/>
    <w:rsid w:val="00957CDC"/>
    <w:rsid w:val="009674B3"/>
    <w:rsid w:val="00974A7E"/>
    <w:rsid w:val="009819BE"/>
    <w:rsid w:val="00982BFD"/>
    <w:rsid w:val="0099140E"/>
    <w:rsid w:val="00993DB8"/>
    <w:rsid w:val="009A1EBD"/>
    <w:rsid w:val="009B252D"/>
    <w:rsid w:val="009B3D86"/>
    <w:rsid w:val="009B7F16"/>
    <w:rsid w:val="009C5AB0"/>
    <w:rsid w:val="009C63EB"/>
    <w:rsid w:val="009D0042"/>
    <w:rsid w:val="009D2957"/>
    <w:rsid w:val="009E7AA9"/>
    <w:rsid w:val="009F29B5"/>
    <w:rsid w:val="009F5588"/>
    <w:rsid w:val="009F560B"/>
    <w:rsid w:val="00A0195F"/>
    <w:rsid w:val="00A12ECD"/>
    <w:rsid w:val="00A41880"/>
    <w:rsid w:val="00A419E1"/>
    <w:rsid w:val="00A42D44"/>
    <w:rsid w:val="00A45287"/>
    <w:rsid w:val="00A46349"/>
    <w:rsid w:val="00A526D8"/>
    <w:rsid w:val="00A56BCB"/>
    <w:rsid w:val="00A8482F"/>
    <w:rsid w:val="00A8586E"/>
    <w:rsid w:val="00A94C6B"/>
    <w:rsid w:val="00AA224E"/>
    <w:rsid w:val="00AA6C62"/>
    <w:rsid w:val="00AB13DB"/>
    <w:rsid w:val="00AB1CC4"/>
    <w:rsid w:val="00AB1DBF"/>
    <w:rsid w:val="00AD1F63"/>
    <w:rsid w:val="00AE50A1"/>
    <w:rsid w:val="00AE6544"/>
    <w:rsid w:val="00AF2ACA"/>
    <w:rsid w:val="00AF6B0C"/>
    <w:rsid w:val="00B038AF"/>
    <w:rsid w:val="00B03A50"/>
    <w:rsid w:val="00B03FC0"/>
    <w:rsid w:val="00B06B8F"/>
    <w:rsid w:val="00B25B95"/>
    <w:rsid w:val="00B31982"/>
    <w:rsid w:val="00B34754"/>
    <w:rsid w:val="00B4132F"/>
    <w:rsid w:val="00B45047"/>
    <w:rsid w:val="00B55B69"/>
    <w:rsid w:val="00B71F8F"/>
    <w:rsid w:val="00B7569E"/>
    <w:rsid w:val="00B8323A"/>
    <w:rsid w:val="00B840C2"/>
    <w:rsid w:val="00B86AEE"/>
    <w:rsid w:val="00B91091"/>
    <w:rsid w:val="00BC078A"/>
    <w:rsid w:val="00BC10CE"/>
    <w:rsid w:val="00BD62E9"/>
    <w:rsid w:val="00BE3926"/>
    <w:rsid w:val="00C03E78"/>
    <w:rsid w:val="00C11910"/>
    <w:rsid w:val="00C1233D"/>
    <w:rsid w:val="00C22615"/>
    <w:rsid w:val="00C3202D"/>
    <w:rsid w:val="00C34DA7"/>
    <w:rsid w:val="00C372DA"/>
    <w:rsid w:val="00C4623B"/>
    <w:rsid w:val="00C4760C"/>
    <w:rsid w:val="00C478A6"/>
    <w:rsid w:val="00C53351"/>
    <w:rsid w:val="00C62E18"/>
    <w:rsid w:val="00C676B6"/>
    <w:rsid w:val="00C72DC4"/>
    <w:rsid w:val="00C7388C"/>
    <w:rsid w:val="00C73D8D"/>
    <w:rsid w:val="00C9016F"/>
    <w:rsid w:val="00C91BD2"/>
    <w:rsid w:val="00C96314"/>
    <w:rsid w:val="00CA7E86"/>
    <w:rsid w:val="00CB5E8C"/>
    <w:rsid w:val="00CB6341"/>
    <w:rsid w:val="00CC0AEC"/>
    <w:rsid w:val="00CC43B3"/>
    <w:rsid w:val="00CC57A9"/>
    <w:rsid w:val="00CD133A"/>
    <w:rsid w:val="00CE0DD2"/>
    <w:rsid w:val="00CE50F1"/>
    <w:rsid w:val="00D016F2"/>
    <w:rsid w:val="00D06FA7"/>
    <w:rsid w:val="00D1594E"/>
    <w:rsid w:val="00D15C38"/>
    <w:rsid w:val="00D16571"/>
    <w:rsid w:val="00D35F48"/>
    <w:rsid w:val="00D40ECA"/>
    <w:rsid w:val="00D4109F"/>
    <w:rsid w:val="00D42B6F"/>
    <w:rsid w:val="00D43CE7"/>
    <w:rsid w:val="00D45AA5"/>
    <w:rsid w:val="00D50A50"/>
    <w:rsid w:val="00D53539"/>
    <w:rsid w:val="00D558D5"/>
    <w:rsid w:val="00D661BE"/>
    <w:rsid w:val="00D72EE5"/>
    <w:rsid w:val="00DA0867"/>
    <w:rsid w:val="00DA1B61"/>
    <w:rsid w:val="00DA23F6"/>
    <w:rsid w:val="00DA5F90"/>
    <w:rsid w:val="00DB66E1"/>
    <w:rsid w:val="00DC3E6E"/>
    <w:rsid w:val="00DD0FC4"/>
    <w:rsid w:val="00DE0A16"/>
    <w:rsid w:val="00DF1ADD"/>
    <w:rsid w:val="00DF21A9"/>
    <w:rsid w:val="00E17E74"/>
    <w:rsid w:val="00E34104"/>
    <w:rsid w:val="00E35B06"/>
    <w:rsid w:val="00E63394"/>
    <w:rsid w:val="00E637C4"/>
    <w:rsid w:val="00E65F24"/>
    <w:rsid w:val="00E77572"/>
    <w:rsid w:val="00E80A41"/>
    <w:rsid w:val="00E959B9"/>
    <w:rsid w:val="00E95E2B"/>
    <w:rsid w:val="00E97029"/>
    <w:rsid w:val="00EA3230"/>
    <w:rsid w:val="00EB1414"/>
    <w:rsid w:val="00EB2CFB"/>
    <w:rsid w:val="00EB3620"/>
    <w:rsid w:val="00EC069E"/>
    <w:rsid w:val="00EC4488"/>
    <w:rsid w:val="00EC4AF5"/>
    <w:rsid w:val="00ED463C"/>
    <w:rsid w:val="00ED48BF"/>
    <w:rsid w:val="00ED4C5D"/>
    <w:rsid w:val="00ED5461"/>
    <w:rsid w:val="00ED6B0D"/>
    <w:rsid w:val="00EE19E5"/>
    <w:rsid w:val="00EE3603"/>
    <w:rsid w:val="00EE5CFF"/>
    <w:rsid w:val="00EF0DDB"/>
    <w:rsid w:val="00F034EA"/>
    <w:rsid w:val="00F05450"/>
    <w:rsid w:val="00F20223"/>
    <w:rsid w:val="00F202D5"/>
    <w:rsid w:val="00F23ADD"/>
    <w:rsid w:val="00F411B3"/>
    <w:rsid w:val="00F44F15"/>
    <w:rsid w:val="00F47E31"/>
    <w:rsid w:val="00F62DB5"/>
    <w:rsid w:val="00F643C9"/>
    <w:rsid w:val="00F67F11"/>
    <w:rsid w:val="00F74F6D"/>
    <w:rsid w:val="00F81BA2"/>
    <w:rsid w:val="00F9115E"/>
    <w:rsid w:val="00FA5060"/>
    <w:rsid w:val="00FC00AE"/>
    <w:rsid w:val="00FE2F26"/>
    <w:rsid w:val="00FE53A2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2C43F"/>
  <w15:docId w15:val="{5AEF1AC1-BEE8-444E-B36E-98FBA2C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46CD2"/>
  </w:style>
  <w:style w:type="paragraph" w:styleId="a4">
    <w:name w:val="header"/>
    <w:basedOn w:val="a"/>
    <w:link w:val="a5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60B9"/>
    <w:rPr>
      <w:kern w:val="2"/>
      <w:sz w:val="21"/>
      <w:szCs w:val="24"/>
    </w:rPr>
  </w:style>
  <w:style w:type="paragraph" w:styleId="a6">
    <w:name w:val="footer"/>
    <w:basedOn w:val="a"/>
    <w:link w:val="a7"/>
    <w:rsid w:val="002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60B9"/>
    <w:rPr>
      <w:kern w:val="2"/>
      <w:sz w:val="21"/>
      <w:szCs w:val="24"/>
    </w:rPr>
  </w:style>
  <w:style w:type="table" w:styleId="a8">
    <w:name w:val="Table Grid"/>
    <w:basedOn w:val="a1"/>
    <w:uiPriority w:val="99"/>
    <w:rsid w:val="00F4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D46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ED463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694BB8"/>
    <w:pPr>
      <w:jc w:val="center"/>
    </w:pPr>
    <w:rPr>
      <w:rFonts w:ascii="ＭＳ 明朝" w:hAnsi="ＭＳ 明朝"/>
      <w:sz w:val="26"/>
      <w:szCs w:val="26"/>
    </w:rPr>
  </w:style>
  <w:style w:type="character" w:customStyle="1" w:styleId="ac">
    <w:name w:val="記 (文字)"/>
    <w:basedOn w:val="a0"/>
    <w:link w:val="ab"/>
    <w:rsid w:val="00694BB8"/>
    <w:rPr>
      <w:rFonts w:ascii="ＭＳ 明朝" w:hAnsi="ＭＳ 明朝"/>
      <w:kern w:val="2"/>
      <w:sz w:val="26"/>
      <w:szCs w:val="26"/>
    </w:rPr>
  </w:style>
  <w:style w:type="paragraph" w:styleId="ad">
    <w:name w:val="Closing"/>
    <w:basedOn w:val="a"/>
    <w:link w:val="ae"/>
    <w:rsid w:val="00694BB8"/>
    <w:pPr>
      <w:jc w:val="right"/>
    </w:pPr>
    <w:rPr>
      <w:rFonts w:ascii="ＭＳ 明朝" w:hAnsi="ＭＳ 明朝"/>
      <w:sz w:val="26"/>
      <w:szCs w:val="26"/>
    </w:rPr>
  </w:style>
  <w:style w:type="character" w:customStyle="1" w:styleId="ae">
    <w:name w:val="結語 (文字)"/>
    <w:basedOn w:val="a0"/>
    <w:link w:val="ad"/>
    <w:rsid w:val="00694BB8"/>
    <w:rPr>
      <w:rFonts w:ascii="ＭＳ 明朝" w:hAnsi="ＭＳ 明朝"/>
      <w:kern w:val="2"/>
      <w:sz w:val="26"/>
      <w:szCs w:val="26"/>
    </w:rPr>
  </w:style>
  <w:style w:type="character" w:customStyle="1" w:styleId="p20">
    <w:name w:val="p20"/>
    <w:basedOn w:val="a0"/>
    <w:rsid w:val="007E79CD"/>
  </w:style>
  <w:style w:type="paragraph" w:styleId="af">
    <w:name w:val="List Paragraph"/>
    <w:basedOn w:val="a"/>
    <w:uiPriority w:val="34"/>
    <w:qFormat/>
    <w:rsid w:val="00B75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336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647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4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87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981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9478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12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6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643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57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72228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18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3425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785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02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49634">
              <w:marLeft w:val="0"/>
              <w:marRight w:val="0"/>
              <w:marTop w:val="0"/>
              <w:marBottom w:val="0"/>
              <w:divBdr>
                <w:top w:val="single" w:sz="4" w:space="0" w:color="AAAAAA"/>
                <w:left w:val="single" w:sz="4" w:space="0" w:color="AAAAAA"/>
                <w:bottom w:val="single" w:sz="4" w:space="0" w:color="AAAAAA"/>
                <w:right w:val="single" w:sz="4" w:space="0" w:color="AAAAAA"/>
              </w:divBdr>
              <w:divsChild>
                <w:div w:id="3578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85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800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70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61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9506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E9645-A6D0-4F94-BD6D-C72D93F6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垂水市産業開発促進条例の一部を改正する条例をここに公布する</vt:lpstr>
      <vt:lpstr>　垂水市産業開発促進条例の一部を改正する条例をここに公布する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垂水市産業開発促進条例の一部を改正する条例をここに公布する</dc:title>
  <dc:creator>宮迫 佑治</dc:creator>
  <cp:lastModifiedBy>秋山 幸賀</cp:lastModifiedBy>
  <cp:revision>28</cp:revision>
  <cp:lastPrinted>2016-03-30T06:41:00Z</cp:lastPrinted>
  <dcterms:created xsi:type="dcterms:W3CDTF">2016-02-10T07:43:00Z</dcterms:created>
  <dcterms:modified xsi:type="dcterms:W3CDTF">2025-04-08T02:08:00Z</dcterms:modified>
</cp:coreProperties>
</file>